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5780" w14:textId="77777777" w:rsidR="001F6F57" w:rsidRDefault="00000000">
      <w:pPr>
        <w:pStyle w:val="NormalWeb"/>
      </w:pPr>
      <w:r>
        <w:rPr>
          <w:noProof/>
        </w:rPr>
        <w:drawing>
          <wp:inline distT="0" distB="0" distL="0" distR="0" wp14:anchorId="54B0A342" wp14:editId="177400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8B11" w14:textId="77777777" w:rsidR="001F6F5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1F6F57" w14:paraId="3C63E2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BC2D" w14:textId="77777777" w:rsidR="001F6F5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F029B" w14:textId="1A3F5DBB" w:rsidR="001F6F5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446F68">
              <w:rPr>
                <w:rStyle w:val="Forte"/>
                <w:rFonts w:eastAsia="Times New Roman"/>
              </w:rPr>
              <w:t>2</w:t>
            </w:r>
            <w:r w:rsidR="00446F68">
              <w:rPr>
                <w:rStyle w:val="Forte"/>
              </w:rPr>
              <w:t>1/07/2023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1F6F57" w14:paraId="362DC9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BF60A" w14:textId="77777777" w:rsidR="001F6F5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CCC1" w14:textId="5274EBCE" w:rsidR="001F6F5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446F68">
              <w:rPr>
                <w:rStyle w:val="Forte"/>
                <w:rFonts w:eastAsia="Times New Roman"/>
              </w:rPr>
              <w:t>1</w:t>
            </w:r>
            <w:r w:rsidR="00446F68">
              <w:rPr>
                <w:rStyle w:val="Forte"/>
              </w:rPr>
              <w:t>15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15A768D5" w14:textId="77777777" w:rsidR="001F6F57" w:rsidRDefault="00000000">
      <w:pPr>
        <w:pStyle w:val="NormalWeb"/>
      </w:pPr>
      <w:r>
        <w:rPr>
          <w:rStyle w:val="Forte"/>
        </w:rPr>
        <w:t>FACULDADE DE TECNOLOGIA DE ARARAS – ARARAS</w:t>
      </w:r>
    </w:p>
    <w:p w14:paraId="526D698D" w14:textId="77777777" w:rsidR="001F6F57" w:rsidRDefault="00000000">
      <w:pPr>
        <w:pStyle w:val="NormalWeb"/>
      </w:pPr>
      <w:r>
        <w:rPr>
          <w:rStyle w:val="Forte"/>
        </w:rPr>
        <w:t>CONCURSO PÚBLICO PARA PROFESSOR DE ENSINO SUPERIOR, EDITAL Nº 290/03/2023 – PROCESSO Nº CEETEPS–PRC–136.00012871/2023–53</w:t>
      </w:r>
    </w:p>
    <w:p w14:paraId="4A772C93" w14:textId="77777777" w:rsidR="001F6F57" w:rsidRDefault="00000000">
      <w:pPr>
        <w:pStyle w:val="NormalWeb"/>
      </w:pPr>
      <w:r>
        <w:t> </w:t>
      </w:r>
    </w:p>
    <w:p w14:paraId="58F5E1E3" w14:textId="77777777" w:rsidR="001F6F57" w:rsidRDefault="00000000">
      <w:pPr>
        <w:pStyle w:val="NormalWeb"/>
      </w:pPr>
      <w:r>
        <w:rPr>
          <w:rStyle w:val="Forte"/>
        </w:rPr>
        <w:t>AUTORIZAÇÃO GOVERNAMENTAL:</w:t>
      </w:r>
    </w:p>
    <w:p w14:paraId="6BE79D2D" w14:textId="77777777" w:rsidR="001F6F57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2F85ADC7" w14:textId="77777777" w:rsidR="001F6F57" w:rsidRDefault="00000000">
      <w:pPr>
        <w:pStyle w:val="NormalWeb"/>
      </w:pPr>
      <w:r>
        <w:t> </w:t>
      </w:r>
    </w:p>
    <w:p w14:paraId="36686A75" w14:textId="77777777" w:rsidR="001F6F57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5EC8E910" w14:textId="77777777" w:rsidR="001F6F57" w:rsidRDefault="00000000">
      <w:pPr>
        <w:pStyle w:val="NormalWeb"/>
      </w:pPr>
      <w:r>
        <w:t> </w:t>
      </w:r>
    </w:p>
    <w:p w14:paraId="5CA1ED7E" w14:textId="77777777" w:rsidR="001F6F57" w:rsidRDefault="00000000">
      <w:pPr>
        <w:pStyle w:val="NormalWeb"/>
      </w:pPr>
      <w:r>
        <w:t xml:space="preserve">O Diretor da FACULDADE DE TECNOLOGIA DE ARARAS comunica aos candidatos abaixo relacionados o deferimento e indeferimento das inscrições e convoca para o Exame de Conhecimentos Específicos (Prova Dissertativa) e entrega do Memorial Circunstanciado, a ser realizado na FACULDADE DE TECNOLOGIA DE ARARAS, situada na RUA JARBAS LEME DE GODOY Nº 875 </w:t>
      </w:r>
      <w:r>
        <w:br/>
        <w:t>BAIRRO: JD. JOSÉ OMETTO II – CEP: 13606389 – CIDADE: ARARAS, no dia e horário abaixo informados.</w:t>
      </w:r>
    </w:p>
    <w:p w14:paraId="4B20DD14" w14:textId="77777777" w:rsidR="001F6F57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46CE2E18" w14:textId="77777777" w:rsidR="001F6F57" w:rsidRDefault="00000000">
      <w:pPr>
        <w:pStyle w:val="NormalWeb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14:paraId="6ECB22C9" w14:textId="77777777" w:rsidR="001F6F57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02027195" w14:textId="77777777" w:rsidR="001F6F57" w:rsidRDefault="00000000">
      <w:pPr>
        <w:pStyle w:val="NormalWeb"/>
      </w:pPr>
      <w:r>
        <w:t>A não entrega do Memorial Circunstanciado implicará na desclassificação do candidato.</w:t>
      </w:r>
    </w:p>
    <w:p w14:paraId="32CC1EA5" w14:textId="77777777" w:rsidR="001F6F57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5BC07EA7" w14:textId="77777777" w:rsidR="001F6F57" w:rsidRDefault="00000000">
      <w:pPr>
        <w:pStyle w:val="NormalWeb"/>
      </w:pPr>
      <w:r>
        <w:t> </w:t>
      </w:r>
    </w:p>
    <w:p w14:paraId="02C7ADEE" w14:textId="77777777" w:rsidR="001F6F57" w:rsidRDefault="00000000">
      <w:pPr>
        <w:pStyle w:val="NormalWeb"/>
      </w:pPr>
      <w:r>
        <w:rPr>
          <w:rStyle w:val="Forte"/>
        </w:rPr>
        <w:t>DISCIPLINA: INTEGRAÇÃO E ENTREGA CONTÍNUA (DESENVOLVIMENTO DE SOFTWARE MULTIPLATAFORMA)</w:t>
      </w:r>
    </w:p>
    <w:p w14:paraId="41682E18" w14:textId="77777777" w:rsidR="001F6F57" w:rsidRDefault="00000000">
      <w:pPr>
        <w:pStyle w:val="NormalWeb"/>
      </w:pPr>
      <w:r>
        <w:t> </w:t>
      </w:r>
    </w:p>
    <w:p w14:paraId="54BD361F" w14:textId="77777777" w:rsidR="001F6F57" w:rsidRDefault="00000000">
      <w:pPr>
        <w:pStyle w:val="NormalWeb"/>
      </w:pPr>
      <w:r>
        <w:rPr>
          <w:rStyle w:val="Forte"/>
        </w:rPr>
        <w:t>INSCRIÇÕES DEFERIDAS:</w:t>
      </w:r>
    </w:p>
    <w:p w14:paraId="79D22736" w14:textId="77777777" w:rsidR="001F6F57" w:rsidRDefault="00000000">
      <w:pPr>
        <w:pStyle w:val="NormalWeb"/>
      </w:pPr>
      <w:r>
        <w:t>Nº de inscrição / Nome ou Nome Social / RG / CPF</w:t>
      </w:r>
    </w:p>
    <w:p w14:paraId="0E374EA9" w14:textId="77777777" w:rsidR="001F6F57" w:rsidRDefault="00000000">
      <w:pPr>
        <w:pStyle w:val="NormalWeb"/>
      </w:pPr>
      <w:r>
        <w:t>1/LUCAS SERAFIM PARIZOTTO/460803669/40701389869</w:t>
      </w:r>
      <w:r>
        <w:br/>
        <w:t>2/LUIZ ARIOVALDO FABRI JUNIOR/42.348.671–4/30758415877</w:t>
      </w:r>
      <w:r>
        <w:br/>
        <w:t>3/JONAS HENRIQUE FERREIRA/307820658/36711643879</w:t>
      </w:r>
      <w:r>
        <w:br/>
        <w:t>4/DAVI DUARTE DE PAULA/437312951/36405433862</w:t>
      </w:r>
      <w:r>
        <w:br/>
        <w:t>5/MAXWEL VITORINO DA SILVA/415039903/33397461847</w:t>
      </w:r>
      <w:r>
        <w:br/>
        <w:t>6/ROMILDO MORELATO JUNIOR/21.872.536–X/12348470861</w:t>
      </w:r>
      <w:r>
        <w:br/>
        <w:t>8/FERNANDO BRYAN FRIZZARIN/232892246/17763173866</w:t>
      </w:r>
      <w:r>
        <w:br/>
        <w:t>9/YURI CAMPOS BRAGA COSTA/44759932X/35844971833</w:t>
      </w:r>
      <w:r>
        <w:br/>
        <w:t>10/JEANE APARECIDA MENEGUELI/214016808/13944175867</w:t>
      </w:r>
    </w:p>
    <w:p w14:paraId="7AD16F99" w14:textId="77777777" w:rsidR="001F6F57" w:rsidRDefault="00000000">
      <w:pPr>
        <w:pStyle w:val="NormalWeb"/>
      </w:pPr>
      <w:r>
        <w:t> </w:t>
      </w:r>
    </w:p>
    <w:p w14:paraId="4FB3485A" w14:textId="77777777" w:rsidR="001F6F57" w:rsidRDefault="00000000">
      <w:pPr>
        <w:pStyle w:val="NormalWeb"/>
      </w:pPr>
      <w:r>
        <w:rPr>
          <w:rStyle w:val="Forte"/>
        </w:rPr>
        <w:t>INSCRIÇÕES INDEFERIDAS:</w:t>
      </w:r>
    </w:p>
    <w:p w14:paraId="2BEB83A2" w14:textId="77777777" w:rsidR="001F6F57" w:rsidRDefault="00000000">
      <w:pPr>
        <w:pStyle w:val="NormalWeb"/>
      </w:pPr>
      <w:r>
        <w:t>Nº de inscrição / RG / CPF / Motivo</w:t>
      </w:r>
    </w:p>
    <w:p w14:paraId="052596A7" w14:textId="77777777" w:rsidR="001F6F57" w:rsidRDefault="00000000">
      <w:pPr>
        <w:pStyle w:val="NormalWeb"/>
      </w:pPr>
      <w:r>
        <w:t>7/266424363/19163531852/Não atendeu aos requisitos de titulação.</w:t>
      </w:r>
    </w:p>
    <w:p w14:paraId="0E112C02" w14:textId="77777777" w:rsidR="001F6F57" w:rsidRDefault="00000000">
      <w:pPr>
        <w:pStyle w:val="NormalWeb"/>
      </w:pPr>
      <w:r>
        <w:t> </w:t>
      </w:r>
    </w:p>
    <w:p w14:paraId="43D20A10" w14:textId="77777777" w:rsidR="001F6F57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24/08/2023 00:00:00</w:t>
      </w:r>
    </w:p>
    <w:p w14:paraId="6BD8F0A3" w14:textId="77777777" w:rsidR="001F6F57" w:rsidRDefault="00000000">
      <w:pPr>
        <w:pStyle w:val="NormalWeb"/>
      </w:pPr>
      <w:r>
        <w:rPr>
          <w:rStyle w:val="Forte"/>
        </w:rPr>
        <w:t>HORÁRIO DE INÍCIO DA PROVA: </w:t>
      </w:r>
      <w:r>
        <w:t>8:00</w:t>
      </w:r>
    </w:p>
    <w:p w14:paraId="7C947B79" w14:textId="0F3C2854" w:rsidR="001F6F57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3</w:t>
      </w:r>
      <w:r w:rsidR="00E029CD">
        <w:t>h00</w:t>
      </w:r>
    </w:p>
    <w:p w14:paraId="6751BE46" w14:textId="77777777" w:rsidR="001F6F57" w:rsidRDefault="00000000">
      <w:pPr>
        <w:pStyle w:val="NormalWeb"/>
      </w:pPr>
      <w:r>
        <w:lastRenderedPageBreak/>
        <w:t>O PROGRAMA DA PROVA consta do Anexo IV do Edital de Abertura de Inscrições.</w:t>
      </w:r>
    </w:p>
    <w:p w14:paraId="45FD843B" w14:textId="77777777" w:rsidR="001F6F57" w:rsidRDefault="00000000">
      <w:pPr>
        <w:pStyle w:val="NormalWeb"/>
      </w:pPr>
      <w:r>
        <w:t> </w:t>
      </w:r>
    </w:p>
    <w:p w14:paraId="29C6AE7E" w14:textId="77777777" w:rsidR="001F6F57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4620D032" w14:textId="77777777" w:rsidR="001F6F57" w:rsidRDefault="00000000">
      <w:pPr>
        <w:pStyle w:val="NormalWeb"/>
      </w:pPr>
      <w:r>
        <w:t> </w:t>
      </w:r>
    </w:p>
    <w:p w14:paraId="73DFDF62" w14:textId="77777777" w:rsidR="001F6F57" w:rsidRDefault="00000000">
      <w:pPr>
        <w:pStyle w:val="NormalWeb"/>
      </w:pPr>
      <w:r>
        <w:rPr>
          <w:rStyle w:val="Forte"/>
        </w:rPr>
        <w:t>TITULARES:</w:t>
      </w:r>
    </w:p>
    <w:p w14:paraId="6E89AEE8" w14:textId="77777777" w:rsidR="001F6F57" w:rsidRDefault="00000000">
      <w:pPr>
        <w:pStyle w:val="NormalWeb"/>
      </w:pPr>
      <w:r>
        <w:rPr>
          <w:rStyle w:val="Forte"/>
        </w:rPr>
        <w:t>1. ANA LUCIA DE QUEIROZ TOURINHO, RG.:5220405–4, PROFESSOR DE ENSINO SUPERIOR, CEETEPS, PRESIDENTE;</w:t>
      </w:r>
    </w:p>
    <w:p w14:paraId="3307E14F" w14:textId="77777777" w:rsidR="001F6F57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JULIO ALBERTO VANSAN GONCALVES, RG.:20791187–3, PROFESSOR DE ENSINO SUPERIOR, CEETEPS;</w:t>
      </w:r>
    </w:p>
    <w:p w14:paraId="505B643F" w14:textId="77777777" w:rsidR="001F6F57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LEANDRO FELIPE CARVALHO, RG.:43466107–7, PROFESSOR DE ENSINO SUPERIOR, CEETEPS;</w:t>
      </w:r>
    </w:p>
    <w:p w14:paraId="5D21A8D7" w14:textId="77777777" w:rsidR="001F6F57" w:rsidRDefault="00000000">
      <w:pPr>
        <w:pStyle w:val="NormalWeb"/>
      </w:pPr>
      <w:r>
        <w:t> </w:t>
      </w:r>
    </w:p>
    <w:p w14:paraId="6F5725C8" w14:textId="77777777" w:rsidR="001F6F57" w:rsidRDefault="00000000">
      <w:pPr>
        <w:pStyle w:val="NormalWeb"/>
      </w:pPr>
      <w:r>
        <w:rPr>
          <w:rStyle w:val="Forte"/>
        </w:rPr>
        <w:t>SUPLENTES:</w:t>
      </w:r>
    </w:p>
    <w:p w14:paraId="7D515626" w14:textId="77777777" w:rsidR="001F6F57" w:rsidRDefault="00000000">
      <w:pPr>
        <w:pStyle w:val="NormalWeb"/>
      </w:pPr>
      <w:r>
        <w:rPr>
          <w:rStyle w:val="Forte"/>
        </w:rPr>
        <w:t>1. ORLANDO SARAIVA DO NASCIMENTO JUNIOR, RG.:33291323–5, PROFESSOR DE ENSINO SUPERIOR, CEETEPS;</w:t>
      </w:r>
    </w:p>
    <w:p w14:paraId="3462F09C" w14:textId="77777777" w:rsidR="001F6F57" w:rsidRDefault="00000000">
      <w:pPr>
        <w:pStyle w:val="NormalWeb"/>
      </w:pPr>
      <w:r>
        <w:rPr>
          <w:rStyle w:val="Forte"/>
        </w:rPr>
        <w:t>2. THIAGO GONCALVES MENDES, RG.:43931115–9, PROFESSOR DE ENSINO SUPERIOR, CEETEPS;</w:t>
      </w:r>
    </w:p>
    <w:p w14:paraId="52B54D70" w14:textId="77777777" w:rsidR="00FD5611" w:rsidRDefault="00000000">
      <w:pPr>
        <w:pStyle w:val="NormalWeb"/>
      </w:pPr>
      <w:r>
        <w:t> </w:t>
      </w:r>
    </w:p>
    <w:sectPr w:rsidR="00FD5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CD"/>
    <w:rsid w:val="001F6F57"/>
    <w:rsid w:val="00446F68"/>
    <w:rsid w:val="00BF555A"/>
    <w:rsid w:val="00E029CD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8D697"/>
  <w15:chartTrackingRefBased/>
  <w15:docId w15:val="{7F1799B4-A607-47B2-BA52-D6C0255D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Deise Regina dos Santos França</cp:lastModifiedBy>
  <cp:revision>4</cp:revision>
  <dcterms:created xsi:type="dcterms:W3CDTF">2023-07-20T18:27:00Z</dcterms:created>
  <dcterms:modified xsi:type="dcterms:W3CDTF">2023-07-21T09:14:00Z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2023-07-20T18:27:31Z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57a2446c-29f4-4fb3-8691-229a5696547e</vt:lpwstr>
  </property>
  <property fmtid="{D5CDD505-2E9C-101B-9397-08002B2CF9AE}" pid="8" name="MSIP_Label_ff380b4d-8a71-4241-982c-3816ad3ce8fc_ContentBits">
    <vt:lpwstr>0</vt:lpwstr>
  </property>
</Properties>
</file>